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DF49" w14:textId="77777777" w:rsidR="00422771" w:rsidRDefault="00422771" w:rsidP="00422771">
      <w:pPr>
        <w:spacing w:after="0" w:line="240" w:lineRule="auto"/>
        <w:jc w:val="center"/>
      </w:pPr>
      <w:r>
        <w:t xml:space="preserve">2025 </w:t>
      </w:r>
      <w:r>
        <w:t>Small Church Gathering</w:t>
      </w:r>
    </w:p>
    <w:p w14:paraId="004B94F5" w14:textId="7D47FDB9" w:rsidR="00422771" w:rsidRDefault="00422771" w:rsidP="00422771">
      <w:pPr>
        <w:spacing w:after="0" w:line="240" w:lineRule="auto"/>
        <w:jc w:val="center"/>
      </w:pPr>
      <w:r>
        <w:t>First Presbyterian Church, Wilson</w:t>
      </w:r>
    </w:p>
    <w:p w14:paraId="78C9E63B" w14:textId="77777777" w:rsidR="00422771" w:rsidRDefault="00422771" w:rsidP="00422771">
      <w:pPr>
        <w:spacing w:after="0" w:line="240" w:lineRule="auto"/>
        <w:jc w:val="center"/>
      </w:pPr>
      <w:r w:rsidRPr="00C61F12">
        <w:t>2 Corinthians 9:8</w:t>
      </w:r>
    </w:p>
    <w:p w14:paraId="2FDBE9C1" w14:textId="5CD991C6" w:rsidR="00422771" w:rsidRDefault="00422771" w:rsidP="00422771">
      <w:pPr>
        <w:spacing w:after="0" w:line="240" w:lineRule="auto"/>
        <w:jc w:val="center"/>
      </w:pPr>
      <w:r>
        <w:t>God Equips</w:t>
      </w:r>
    </w:p>
    <w:p w14:paraId="3E82B462" w14:textId="0A3DABC8" w:rsidR="00422771" w:rsidRDefault="00422771" w:rsidP="00422771">
      <w:pPr>
        <w:spacing w:after="0" w:line="240" w:lineRule="auto"/>
        <w:jc w:val="center"/>
      </w:pPr>
      <w:r>
        <w:t>Draft Schedule</w:t>
      </w:r>
    </w:p>
    <w:p w14:paraId="543ADBCB" w14:textId="77777777" w:rsidR="00422771" w:rsidRDefault="00422771" w:rsidP="00422771">
      <w:pPr>
        <w:spacing w:after="0" w:line="240" w:lineRule="auto"/>
      </w:pPr>
    </w:p>
    <w:p w14:paraId="710EEAE9" w14:textId="77777777" w:rsidR="00422771" w:rsidRDefault="00422771" w:rsidP="00422771">
      <w:pPr>
        <w:spacing w:after="0" w:line="240" w:lineRule="auto"/>
      </w:pPr>
    </w:p>
    <w:p w14:paraId="754D7810" w14:textId="3C91FC32" w:rsidR="00422771" w:rsidRDefault="00422771" w:rsidP="00422771">
      <w:pPr>
        <w:spacing w:after="0" w:line="240" w:lineRule="auto"/>
      </w:pPr>
      <w:r>
        <w:tab/>
      </w:r>
    </w:p>
    <w:p w14:paraId="6B99D333" w14:textId="77777777" w:rsidR="00422771" w:rsidRDefault="00422771" w:rsidP="00422771">
      <w:r>
        <w:t>9:00 AM Check-In/Arrival</w:t>
      </w:r>
      <w:r>
        <w:tab/>
      </w:r>
    </w:p>
    <w:p w14:paraId="07483541" w14:textId="77777777" w:rsidR="00422771" w:rsidRDefault="00422771" w:rsidP="00422771">
      <w:r>
        <w:t>9:30AM Opening Worship-God Equips us with Gifts</w:t>
      </w:r>
    </w:p>
    <w:p w14:paraId="44880C9C" w14:textId="7E6AE050" w:rsidR="00422771" w:rsidRDefault="00422771" w:rsidP="00422771">
      <w:r>
        <w:t>10:00AM Plenary #1</w:t>
      </w:r>
    </w:p>
    <w:p w14:paraId="0E3F127C" w14:textId="3A68653F" w:rsidR="00422771" w:rsidRDefault="00422771" w:rsidP="00422771">
      <w:r>
        <w:t>11:10AM Small Discussion Groups (Affinity groups)</w:t>
      </w:r>
    </w:p>
    <w:p w14:paraId="6703B403" w14:textId="51AF7898" w:rsidR="00422771" w:rsidRDefault="00422771" w:rsidP="00422771">
      <w:r>
        <w:t xml:space="preserve">12:00PM Lunch </w:t>
      </w:r>
    </w:p>
    <w:p w14:paraId="56B9B6D9" w14:textId="21269434" w:rsidR="00422771" w:rsidRDefault="00422771" w:rsidP="00422771">
      <w:r>
        <w:t>12:30PM Plenary #2</w:t>
      </w:r>
      <w:r>
        <w:tab/>
      </w:r>
    </w:p>
    <w:p w14:paraId="2C428EC2" w14:textId="64C9A6C1" w:rsidR="00422771" w:rsidRDefault="00422771" w:rsidP="00422771">
      <w:r>
        <w:t>2:00PM Small Discussion Groups</w:t>
      </w:r>
    </w:p>
    <w:p w14:paraId="729062BE" w14:textId="53821A77" w:rsidR="00422771" w:rsidRDefault="00422771" w:rsidP="00422771">
      <w:r>
        <w:t>3:00PM End for the Da</w:t>
      </w:r>
      <w:r>
        <w:t>y</w:t>
      </w:r>
    </w:p>
    <w:p w14:paraId="52C9816C" w14:textId="0A49B4D2" w:rsidR="00FA0904" w:rsidRPr="00422771" w:rsidRDefault="00FA0904" w:rsidP="00422771"/>
    <w:sectPr w:rsidR="00FA0904" w:rsidRPr="00422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71"/>
    <w:rsid w:val="0023408D"/>
    <w:rsid w:val="00422771"/>
    <w:rsid w:val="00422A32"/>
    <w:rsid w:val="00E05D63"/>
    <w:rsid w:val="00FA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9DBAF"/>
  <w15:chartTrackingRefBased/>
  <w15:docId w15:val="{9E56EB86-9709-42AC-9B87-0B44901A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771"/>
  </w:style>
  <w:style w:type="paragraph" w:styleId="Heading1">
    <w:name w:val="heading 1"/>
    <w:basedOn w:val="Normal"/>
    <w:next w:val="Normal"/>
    <w:link w:val="Heading1Char"/>
    <w:uiPriority w:val="9"/>
    <w:qFormat/>
    <w:rsid w:val="00422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7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7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7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7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7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7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7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7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7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7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7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7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7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7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7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7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7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Cashwell</dc:creator>
  <cp:keywords/>
  <dc:description/>
  <cp:lastModifiedBy>Katie Cashwell</cp:lastModifiedBy>
  <cp:revision>1</cp:revision>
  <dcterms:created xsi:type="dcterms:W3CDTF">2025-07-31T20:17:00Z</dcterms:created>
  <dcterms:modified xsi:type="dcterms:W3CDTF">2025-07-31T20:21:00Z</dcterms:modified>
</cp:coreProperties>
</file>